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18" w:rsidRDefault="00F609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РАСПОРЕД ПИСАНИХ ПРОВЕРА</w:t>
      </w:r>
    </w:p>
    <w:p w:rsidR="00387718" w:rsidRDefault="00F60972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ПРВО ПОЛУГОДИШТЕ ШКОЛСКЕ 2024/2025.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387718" w:rsidRDefault="00F609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87718" w:rsidRDefault="00F6097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ТРЕЋИ И ЧЕТВРТИ РАЗРЕД МАТИЧНА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24. 12. 2024.</w:t>
            </w:r>
          </w:p>
        </w:tc>
      </w:tr>
    </w:tbl>
    <w:p w:rsidR="00387718" w:rsidRDefault="00387718">
      <w:pPr>
        <w:rPr>
          <w:rFonts w:ascii="Times New Roman" w:hAnsi="Times New Roman" w:cs="Times New Roman"/>
          <w:lang w:val="sr-Cyrl-RS"/>
        </w:rPr>
      </w:pPr>
    </w:p>
    <w:p w:rsidR="00387718" w:rsidRDefault="00F6097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ТРЕЋИ И ЧЕТВРТИ РАЗРЕД ИЗДВОЈЕНО ОДЕЉЕЊЕ У СЛАТИНИ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иницијални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вежба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3. 10.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блиц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28. 10. 2024.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29. 11. 2024.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вежба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вежба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контролни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25. 12. 2024.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IV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школе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26. 12. 2024.</w:t>
            </w:r>
          </w:p>
        </w:tc>
      </w:tr>
    </w:tbl>
    <w:p w:rsidR="00387718" w:rsidRDefault="00387718">
      <w:pPr>
        <w:rPr>
          <w:rFonts w:ascii="Times New Roman" w:hAnsi="Times New Roman" w:cs="Times New Roman"/>
          <w:lang w:val="sr-Cyrl-RS"/>
        </w:rPr>
      </w:pPr>
    </w:p>
    <w:p w:rsidR="00387718" w:rsidRDefault="00387718">
      <w:pPr>
        <w:jc w:val="center"/>
        <w:rPr>
          <w:rFonts w:ascii="Times New Roman" w:hAnsi="Times New Roman" w:cs="Times New Roman"/>
          <w:lang w:val="sr-Cyrl-RS"/>
        </w:rPr>
      </w:pPr>
    </w:p>
    <w:p w:rsidR="00387718" w:rsidRDefault="00F60972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5-8 РАЗРЕД</w:t>
      </w:r>
    </w:p>
    <w:p w:rsidR="00387718" w:rsidRDefault="00387718">
      <w:pPr>
        <w:jc w:val="center"/>
        <w:rPr>
          <w:rFonts w:ascii="Times New Roman" w:hAnsi="Times New Roman" w:cs="Times New Roman"/>
          <w:lang w:val="sr-Cyrl-RS"/>
        </w:rPr>
      </w:pPr>
    </w:p>
    <w:p w:rsidR="00387718" w:rsidRDefault="00F6097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ПЕТИ РАЗРЕД</w:t>
      </w:r>
    </w:p>
    <w:p w:rsidR="00387718" w:rsidRDefault="00F6097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28. 10.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24. 12. 2024.</w:t>
            </w:r>
          </w:p>
        </w:tc>
      </w:tr>
    </w:tbl>
    <w:p w:rsidR="00387718" w:rsidRDefault="00387718">
      <w:pPr>
        <w:rPr>
          <w:rFonts w:ascii="Times New Roman" w:hAnsi="Times New Roman" w:cs="Times New Roman"/>
          <w:lang w:val="sr-Cyrl-RS"/>
        </w:rPr>
      </w:pPr>
    </w:p>
    <w:p w:rsidR="00387718" w:rsidRDefault="00F6097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ШЕСТИ РАЗРЕД</w:t>
      </w:r>
    </w:p>
    <w:p w:rsidR="00387718" w:rsidRDefault="00387718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9. 9.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Немачки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23. 12. 2024.</w:t>
            </w:r>
          </w:p>
        </w:tc>
      </w:tr>
    </w:tbl>
    <w:p w:rsidR="00387718" w:rsidRDefault="00F60972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387718" w:rsidRDefault="00F60972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СЕДМИ РАЗРЕД</w:t>
      </w:r>
    </w:p>
    <w:p w:rsidR="00387718" w:rsidRDefault="00387718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Немачки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24. 12. 2024.</w:t>
            </w:r>
          </w:p>
        </w:tc>
      </w:tr>
    </w:tbl>
    <w:p w:rsidR="00387718" w:rsidRDefault="00F60972" w:rsidP="00FE37C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lastRenderedPageBreak/>
        <w:t>ОСМИ РАЗРЕД</w:t>
      </w:r>
    </w:p>
    <w:p w:rsidR="00387718" w:rsidRDefault="00F60972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8-1</w:t>
      </w:r>
    </w:p>
    <w:p w:rsidR="00387718" w:rsidRDefault="00387718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Немачки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25. 12. 2024.</w:t>
            </w:r>
          </w:p>
        </w:tc>
      </w:tr>
    </w:tbl>
    <w:p w:rsidR="00387718" w:rsidRDefault="00387718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</w:p>
    <w:p w:rsidR="00387718" w:rsidRDefault="00F60972">
      <w:pPr>
        <w:tabs>
          <w:tab w:val="left" w:pos="411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2"/>
        <w:gridCol w:w="1371"/>
      </w:tblGrid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Датум</w:t>
            </w:r>
            <w:proofErr w:type="spellEnd"/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иницијални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11. 9. 2024.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Немачки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30. 10. 2024.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4. 11. 2024.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18. 12. 2024.</w:t>
            </w:r>
          </w:p>
        </w:tc>
      </w:tr>
      <w:tr w:rsidR="0038771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писмени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87718" w:rsidRDefault="00F6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25. 12. 2024.</w:t>
            </w:r>
          </w:p>
        </w:tc>
      </w:tr>
    </w:tbl>
    <w:p w:rsidR="00387718" w:rsidRDefault="00F60972">
      <w:pPr>
        <w:tabs>
          <w:tab w:val="left" w:pos="71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387718" w:rsidRDefault="00387718">
      <w:pPr>
        <w:tabs>
          <w:tab w:val="left" w:pos="7125"/>
        </w:tabs>
        <w:rPr>
          <w:rFonts w:ascii="Times New Roman" w:hAnsi="Times New Roman" w:cs="Times New Roman"/>
          <w:lang w:val="sr-Cyrl-RS"/>
        </w:rPr>
      </w:pPr>
    </w:p>
    <w:p w:rsidR="00387718" w:rsidRDefault="00F60972">
      <w:pPr>
        <w:tabs>
          <w:tab w:val="left" w:pos="7125"/>
        </w:tabs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Директор школе</w:t>
      </w:r>
    </w:p>
    <w:p w:rsidR="00387718" w:rsidRDefault="00F60972">
      <w:pPr>
        <w:tabs>
          <w:tab w:val="left" w:pos="7125"/>
        </w:tabs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Снежана Митуловић</w:t>
      </w:r>
    </w:p>
    <w:sectPr w:rsidR="0038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72" w:rsidRDefault="00F60972">
      <w:pPr>
        <w:spacing w:line="240" w:lineRule="auto"/>
      </w:pPr>
      <w:r>
        <w:separator/>
      </w:r>
    </w:p>
  </w:endnote>
  <w:endnote w:type="continuationSeparator" w:id="0">
    <w:p w:rsidR="00F60972" w:rsidRDefault="00F60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72" w:rsidRDefault="00F60972">
      <w:pPr>
        <w:spacing w:after="0"/>
      </w:pPr>
      <w:r>
        <w:separator/>
      </w:r>
    </w:p>
  </w:footnote>
  <w:footnote w:type="continuationSeparator" w:id="0">
    <w:p w:rsidR="00F60972" w:rsidRDefault="00F609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F4"/>
    <w:rsid w:val="002902F4"/>
    <w:rsid w:val="00305692"/>
    <w:rsid w:val="00371860"/>
    <w:rsid w:val="00387718"/>
    <w:rsid w:val="00753292"/>
    <w:rsid w:val="00B26E6A"/>
    <w:rsid w:val="00D755F5"/>
    <w:rsid w:val="00F60972"/>
    <w:rsid w:val="00FE37CF"/>
    <w:rsid w:val="338C2C98"/>
    <w:rsid w:val="63E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CF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CF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Nusic 2</dc:creator>
  <cp:lastModifiedBy>OŠ Branislav Nušić Urovica</cp:lastModifiedBy>
  <cp:revision>3</cp:revision>
  <cp:lastPrinted>2025-05-20T11:33:00Z</cp:lastPrinted>
  <dcterms:created xsi:type="dcterms:W3CDTF">2024-11-01T05:17:00Z</dcterms:created>
  <dcterms:modified xsi:type="dcterms:W3CDTF">2025-05-20T11:34:00Z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D9C85525BB404DD6AD38CD89618155D5_12</vt:lpwstr>
  </property>
</Properties>
</file>